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19D" w:rsidRDefault="00FC319D" w:rsidP="00792E0A">
      <w:pPr>
        <w:jc w:val="center"/>
        <w:rPr>
          <w:rFonts w:ascii="Times New Roman" w:hAnsi="Times New Roman" w:cs="Times New Roman"/>
          <w:b/>
          <w:sz w:val="28"/>
        </w:rPr>
      </w:pPr>
    </w:p>
    <w:p w:rsidR="00A76EAD" w:rsidRDefault="00792E0A" w:rsidP="00792E0A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92E0A">
        <w:rPr>
          <w:rFonts w:ascii="Times New Roman" w:hAnsi="Times New Roman" w:cs="Times New Roman"/>
          <w:b/>
          <w:sz w:val="28"/>
        </w:rPr>
        <w:t xml:space="preserve">График участия </w:t>
      </w:r>
      <w:proofErr w:type="spellStart"/>
      <w:r w:rsidRPr="00792E0A">
        <w:rPr>
          <w:rFonts w:ascii="Times New Roman" w:hAnsi="Times New Roman" w:cs="Times New Roman"/>
          <w:b/>
          <w:sz w:val="28"/>
        </w:rPr>
        <w:t>МАОУ</w:t>
      </w:r>
      <w:proofErr w:type="spellEnd"/>
      <w:r w:rsidRPr="00792E0A">
        <w:rPr>
          <w:rFonts w:ascii="Times New Roman" w:hAnsi="Times New Roman" w:cs="Times New Roman"/>
          <w:b/>
          <w:sz w:val="28"/>
        </w:rPr>
        <w:t xml:space="preserve"> «Школа №30» в ВПР-2026</w:t>
      </w:r>
    </w:p>
    <w:p w:rsidR="00FC319D" w:rsidRDefault="00FC319D" w:rsidP="00792E0A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759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1560"/>
        <w:gridCol w:w="1776"/>
        <w:gridCol w:w="1342"/>
        <w:gridCol w:w="1862"/>
        <w:gridCol w:w="1862"/>
        <w:gridCol w:w="1862"/>
        <w:gridCol w:w="1948"/>
      </w:tblGrid>
      <w:tr w:rsidR="00792E0A" w:rsidRPr="00CB5E72" w:rsidTr="00FC319D">
        <w:trPr>
          <w:trHeight w:val="720"/>
          <w:tblCellSpacing w:w="15" w:type="dxa"/>
        </w:trPr>
        <w:tc>
          <w:tcPr>
            <w:tcW w:w="659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792E0A" w:rsidRPr="00C417FE" w:rsidRDefault="00792E0A" w:rsidP="00EE013B">
            <w:pPr>
              <w:spacing w:after="0" w:line="240" w:lineRule="auto"/>
              <w:ind w:left="-281" w:right="-26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  <w:lang w:eastAsia="ru-RU"/>
              </w:rPr>
            </w:pPr>
            <w:proofErr w:type="spellStart"/>
            <w:r w:rsidRPr="00C417FE">
              <w:rPr>
                <w:rFonts w:ascii="Times New Roman" w:eastAsia="Times New Roman" w:hAnsi="Times New Roman" w:cs="Times New Roman"/>
                <w:b/>
                <w:sz w:val="18"/>
                <w:szCs w:val="21"/>
                <w:lang w:eastAsia="ru-RU"/>
              </w:rPr>
              <w:t>Пара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1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21"/>
                <w:lang w:eastAsia="ru-RU"/>
              </w:rPr>
              <w:t>-</w:t>
            </w:r>
          </w:p>
          <w:p w:rsidR="00792E0A" w:rsidRPr="00C417FE" w:rsidRDefault="00792E0A" w:rsidP="00EE013B">
            <w:pPr>
              <w:spacing w:after="0" w:line="240" w:lineRule="auto"/>
              <w:ind w:left="-281" w:right="-2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</w:pPr>
            <w:proofErr w:type="spellStart"/>
            <w:r w:rsidRPr="00C417FE">
              <w:rPr>
                <w:rFonts w:ascii="Times New Roman" w:eastAsia="Times New Roman" w:hAnsi="Times New Roman" w:cs="Times New Roman"/>
                <w:b/>
                <w:sz w:val="18"/>
                <w:szCs w:val="21"/>
                <w:lang w:eastAsia="ru-RU"/>
              </w:rPr>
              <w:t>лель</w:t>
            </w:r>
            <w:proofErr w:type="spellEnd"/>
          </w:p>
        </w:tc>
        <w:tc>
          <w:tcPr>
            <w:tcW w:w="181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792E0A" w:rsidRDefault="00792E0A" w:rsidP="00EE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</w:pPr>
            <w:r w:rsidRPr="00C417FE"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  <w:t>Математика,</w:t>
            </w:r>
          </w:p>
          <w:p w:rsidR="00792E0A" w:rsidRPr="00C417FE" w:rsidRDefault="00792E0A" w:rsidP="00EE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</w:pPr>
            <w:r w:rsidRPr="00C417FE"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  <w:t>часть1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792E0A" w:rsidRPr="00C417FE" w:rsidRDefault="00792E0A" w:rsidP="00EE013B">
            <w:pPr>
              <w:spacing w:after="0" w:line="240" w:lineRule="auto"/>
              <w:ind w:left="-121" w:right="-2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</w:pPr>
            <w:r w:rsidRPr="00C417FE"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  <w:t>Математика,часть2</w:t>
            </w:r>
          </w:p>
        </w:tc>
        <w:tc>
          <w:tcPr>
            <w:tcW w:w="1746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792E0A" w:rsidRPr="00C417FE" w:rsidRDefault="00792E0A" w:rsidP="00EE013B">
            <w:pPr>
              <w:spacing w:after="0" w:line="240" w:lineRule="auto"/>
              <w:ind w:left="-263" w:right="-3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</w:pPr>
            <w:r w:rsidRPr="00C417FE"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  <w:t>Русский язык,часть1</w:t>
            </w:r>
          </w:p>
        </w:tc>
        <w:tc>
          <w:tcPr>
            <w:tcW w:w="1312" w:type="dxa"/>
            <w:shd w:val="clear" w:color="auto" w:fill="FFFFFF"/>
          </w:tcPr>
          <w:p w:rsidR="00792E0A" w:rsidRPr="00C417FE" w:rsidRDefault="00792E0A" w:rsidP="00EE013B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</w:pPr>
          </w:p>
          <w:p w:rsidR="00792E0A" w:rsidRPr="00C417FE" w:rsidRDefault="00792E0A" w:rsidP="00EE013B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</w:pPr>
          </w:p>
          <w:p w:rsidR="00792E0A" w:rsidRPr="00C417FE" w:rsidRDefault="00792E0A" w:rsidP="00EE013B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</w:pPr>
            <w:r w:rsidRPr="00C417FE"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  <w:t>Русский язык, часть 2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792E0A" w:rsidRPr="00C417FE" w:rsidRDefault="00792E0A" w:rsidP="00EE013B">
            <w:pPr>
              <w:spacing w:after="0" w:line="240" w:lineRule="auto"/>
              <w:ind w:left="-265" w:right="-2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</w:pPr>
            <w:r w:rsidRPr="00C417FE"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  <w:t>Предметы, на основе случайного выбора, группа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  <w:t>, часть1</w:t>
            </w:r>
          </w:p>
        </w:tc>
        <w:tc>
          <w:tcPr>
            <w:tcW w:w="1832" w:type="dxa"/>
            <w:shd w:val="clear" w:color="auto" w:fill="FFFFFF"/>
          </w:tcPr>
          <w:p w:rsidR="00792E0A" w:rsidRPr="00C417FE" w:rsidRDefault="00792E0A" w:rsidP="00EE013B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</w:pPr>
            <w:r w:rsidRPr="00C417FE"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  <w:t>Предметы, на основе случайного выбора, группа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  <w:t>, часть2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792E0A" w:rsidRPr="00C417FE" w:rsidRDefault="00792E0A" w:rsidP="00EE013B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</w:pPr>
            <w:r w:rsidRPr="00C417FE"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  <w:t>Предметы, на основе случайного выбора, группа 2,часть1</w:t>
            </w:r>
          </w:p>
        </w:tc>
        <w:tc>
          <w:tcPr>
            <w:tcW w:w="190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792E0A" w:rsidRPr="00C417FE" w:rsidRDefault="00792E0A" w:rsidP="00EE013B">
            <w:pPr>
              <w:spacing w:after="0" w:line="240" w:lineRule="auto"/>
              <w:ind w:left="-299" w:right="-2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</w:pPr>
            <w:r w:rsidRPr="00C417FE"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ru-RU"/>
              </w:rPr>
              <w:t>Предметы, на основе случайного выбора, группа 2,часть2</w:t>
            </w:r>
          </w:p>
        </w:tc>
      </w:tr>
      <w:tr w:rsidR="00792E0A" w:rsidRPr="00CB5E72" w:rsidTr="00FC319D">
        <w:trPr>
          <w:trHeight w:val="720"/>
          <w:tblCellSpacing w:w="15" w:type="dxa"/>
        </w:trPr>
        <w:tc>
          <w:tcPr>
            <w:tcW w:w="659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4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23.04.2026 </w:t>
            </w:r>
            <w:proofErr w:type="spellStart"/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ЧТ</w:t>
            </w:r>
            <w:proofErr w:type="spellEnd"/>
          </w:p>
        </w:tc>
        <w:tc>
          <w:tcPr>
            <w:tcW w:w="1530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left="-121" w:right="-259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---</w:t>
            </w:r>
          </w:p>
        </w:tc>
        <w:tc>
          <w:tcPr>
            <w:tcW w:w="1746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right="-333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21.04.2026 ВТ</w:t>
            </w:r>
          </w:p>
        </w:tc>
        <w:tc>
          <w:tcPr>
            <w:tcW w:w="1312" w:type="dxa"/>
            <w:shd w:val="clear" w:color="auto" w:fill="FFFFFF"/>
          </w:tcPr>
          <w:p w:rsidR="00792E0A" w:rsidRPr="00CB5E72" w:rsidRDefault="00792E0A" w:rsidP="00EE013B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left="-265" w:right="-242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28.04.2026 ВТ</w:t>
            </w:r>
          </w:p>
        </w:tc>
        <w:tc>
          <w:tcPr>
            <w:tcW w:w="1832" w:type="dxa"/>
            <w:shd w:val="clear" w:color="auto" w:fill="FFFFFF"/>
          </w:tcPr>
          <w:p w:rsidR="00792E0A" w:rsidRPr="00CB5E72" w:rsidRDefault="00792E0A" w:rsidP="00EE013B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-</w:t>
            </w:r>
          </w:p>
        </w:tc>
        <w:tc>
          <w:tcPr>
            <w:tcW w:w="190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right="-273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-</w:t>
            </w:r>
          </w:p>
        </w:tc>
      </w:tr>
      <w:tr w:rsidR="00792E0A" w:rsidRPr="00CB5E72" w:rsidTr="00FC319D">
        <w:trPr>
          <w:trHeight w:val="720"/>
          <w:tblCellSpacing w:w="15" w:type="dxa"/>
        </w:trPr>
        <w:tc>
          <w:tcPr>
            <w:tcW w:w="659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5</w:t>
            </w:r>
          </w:p>
        </w:tc>
        <w:tc>
          <w:tcPr>
            <w:tcW w:w="1813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23.04.2026 </w:t>
            </w:r>
            <w:proofErr w:type="spellStart"/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ЧТ</w:t>
            </w:r>
            <w:proofErr w:type="spellEnd"/>
          </w:p>
        </w:tc>
        <w:tc>
          <w:tcPr>
            <w:tcW w:w="1530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left="-121" w:right="-259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23.04.2026 </w:t>
            </w:r>
            <w:proofErr w:type="spellStart"/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ЧТ</w:t>
            </w:r>
            <w:proofErr w:type="spellEnd"/>
          </w:p>
        </w:tc>
        <w:tc>
          <w:tcPr>
            <w:tcW w:w="1746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right="-333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14.05.2026 </w:t>
            </w:r>
            <w:proofErr w:type="spellStart"/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ЧТ</w:t>
            </w:r>
            <w:proofErr w:type="spellEnd"/>
          </w:p>
        </w:tc>
        <w:tc>
          <w:tcPr>
            <w:tcW w:w="1312" w:type="dxa"/>
            <w:shd w:val="clear" w:color="auto" w:fill="F2F8FF"/>
          </w:tcPr>
          <w:p w:rsidR="00792E0A" w:rsidRPr="00CB5E72" w:rsidRDefault="00792E0A" w:rsidP="00EE013B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left="-265" w:right="-242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28.04.2026 ВТ</w:t>
            </w:r>
          </w:p>
        </w:tc>
        <w:tc>
          <w:tcPr>
            <w:tcW w:w="1832" w:type="dxa"/>
            <w:shd w:val="clear" w:color="auto" w:fill="F2F8FF"/>
          </w:tcPr>
          <w:p w:rsidR="00792E0A" w:rsidRPr="00CB5E72" w:rsidRDefault="00792E0A" w:rsidP="00EE013B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06.05.2026 СР</w:t>
            </w:r>
          </w:p>
        </w:tc>
        <w:tc>
          <w:tcPr>
            <w:tcW w:w="1903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right="-273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06.05.2026 СР</w:t>
            </w:r>
          </w:p>
        </w:tc>
      </w:tr>
      <w:tr w:rsidR="00792E0A" w:rsidRPr="00CB5E72" w:rsidTr="00FC319D">
        <w:trPr>
          <w:trHeight w:val="720"/>
          <w:tblCellSpacing w:w="15" w:type="dxa"/>
        </w:trPr>
        <w:tc>
          <w:tcPr>
            <w:tcW w:w="659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6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08.05.2026 </w:t>
            </w:r>
            <w:proofErr w:type="spellStart"/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ПТ</w:t>
            </w:r>
            <w:proofErr w:type="spellEnd"/>
          </w:p>
        </w:tc>
        <w:tc>
          <w:tcPr>
            <w:tcW w:w="1530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left="-121" w:right="-259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08.05.2026 </w:t>
            </w:r>
            <w:proofErr w:type="spellStart"/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ПТ</w:t>
            </w:r>
            <w:proofErr w:type="spellEnd"/>
          </w:p>
        </w:tc>
        <w:tc>
          <w:tcPr>
            <w:tcW w:w="1746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right="-333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22.04.2026 СР</w:t>
            </w:r>
          </w:p>
        </w:tc>
        <w:tc>
          <w:tcPr>
            <w:tcW w:w="1312" w:type="dxa"/>
            <w:shd w:val="clear" w:color="auto" w:fill="FFFFFF"/>
          </w:tcPr>
          <w:p w:rsidR="00792E0A" w:rsidRPr="00CB5E72" w:rsidRDefault="00792E0A" w:rsidP="00EE013B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left="-265" w:right="-242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29.04.2026 СР</w:t>
            </w:r>
          </w:p>
        </w:tc>
        <w:tc>
          <w:tcPr>
            <w:tcW w:w="1832" w:type="dxa"/>
            <w:shd w:val="clear" w:color="auto" w:fill="FFFFFF"/>
          </w:tcPr>
          <w:p w:rsidR="00792E0A" w:rsidRPr="00CB5E72" w:rsidRDefault="00792E0A" w:rsidP="00EE013B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14.05.2026 </w:t>
            </w:r>
            <w:proofErr w:type="spellStart"/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ЧТ</w:t>
            </w:r>
            <w:proofErr w:type="spellEnd"/>
          </w:p>
        </w:tc>
        <w:tc>
          <w:tcPr>
            <w:tcW w:w="190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right="-273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14.05.2026 </w:t>
            </w:r>
            <w:proofErr w:type="spellStart"/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ЧТ</w:t>
            </w:r>
            <w:proofErr w:type="spellEnd"/>
          </w:p>
        </w:tc>
      </w:tr>
      <w:tr w:rsidR="00792E0A" w:rsidRPr="00CB5E72" w:rsidTr="00FC319D">
        <w:trPr>
          <w:trHeight w:val="720"/>
          <w:tblCellSpacing w:w="15" w:type="dxa"/>
        </w:trPr>
        <w:tc>
          <w:tcPr>
            <w:tcW w:w="659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7</w:t>
            </w:r>
          </w:p>
        </w:tc>
        <w:tc>
          <w:tcPr>
            <w:tcW w:w="1813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28.04.2026 ВТ</w:t>
            </w:r>
          </w:p>
        </w:tc>
        <w:tc>
          <w:tcPr>
            <w:tcW w:w="1530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left="-121" w:right="-259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28.04.2026 ВТ</w:t>
            </w:r>
          </w:p>
        </w:tc>
        <w:tc>
          <w:tcPr>
            <w:tcW w:w="1746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right="-333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15.05.2026 </w:t>
            </w:r>
            <w:proofErr w:type="spellStart"/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ПТ</w:t>
            </w:r>
            <w:proofErr w:type="spellEnd"/>
          </w:p>
        </w:tc>
        <w:tc>
          <w:tcPr>
            <w:tcW w:w="1312" w:type="dxa"/>
            <w:shd w:val="clear" w:color="auto" w:fill="F2F8FF"/>
          </w:tcPr>
          <w:p w:rsidR="00792E0A" w:rsidRPr="00CB5E72" w:rsidRDefault="00792E0A" w:rsidP="00EE013B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left="-265" w:right="-242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23.04.2026 </w:t>
            </w:r>
            <w:proofErr w:type="spellStart"/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ЧТ</w:t>
            </w:r>
            <w:proofErr w:type="spellEnd"/>
          </w:p>
        </w:tc>
        <w:tc>
          <w:tcPr>
            <w:tcW w:w="1832" w:type="dxa"/>
            <w:shd w:val="clear" w:color="auto" w:fill="F2F8FF"/>
          </w:tcPr>
          <w:p w:rsidR="00792E0A" w:rsidRPr="00CB5E72" w:rsidRDefault="00792E0A" w:rsidP="00EE013B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06.05.2026 СР</w:t>
            </w:r>
          </w:p>
        </w:tc>
        <w:tc>
          <w:tcPr>
            <w:tcW w:w="1903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right="-273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06.05.2026 СР</w:t>
            </w:r>
          </w:p>
        </w:tc>
      </w:tr>
      <w:tr w:rsidR="00792E0A" w:rsidRPr="00CB5E72" w:rsidTr="00FC319D">
        <w:trPr>
          <w:trHeight w:val="720"/>
          <w:tblCellSpacing w:w="15" w:type="dxa"/>
        </w:trPr>
        <w:tc>
          <w:tcPr>
            <w:tcW w:w="659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8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30.04.2026 </w:t>
            </w:r>
            <w:proofErr w:type="spellStart"/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ЧТ</w:t>
            </w:r>
            <w:proofErr w:type="spellEnd"/>
          </w:p>
        </w:tc>
        <w:tc>
          <w:tcPr>
            <w:tcW w:w="1530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left="-121" w:right="-259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30.04.2026 </w:t>
            </w:r>
            <w:proofErr w:type="spellStart"/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ЧТ</w:t>
            </w:r>
            <w:proofErr w:type="spellEnd"/>
          </w:p>
        </w:tc>
        <w:tc>
          <w:tcPr>
            <w:tcW w:w="1746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right="-333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13.05.2026 СР</w:t>
            </w:r>
          </w:p>
        </w:tc>
        <w:tc>
          <w:tcPr>
            <w:tcW w:w="1312" w:type="dxa"/>
            <w:shd w:val="clear" w:color="auto" w:fill="FFFFFF"/>
          </w:tcPr>
          <w:p w:rsidR="00792E0A" w:rsidRPr="00CB5E72" w:rsidRDefault="00792E0A" w:rsidP="00EE013B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left="-265" w:right="-242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22.04.2026 СР</w:t>
            </w:r>
          </w:p>
        </w:tc>
        <w:tc>
          <w:tcPr>
            <w:tcW w:w="1832" w:type="dxa"/>
            <w:shd w:val="clear" w:color="auto" w:fill="FFFFFF"/>
          </w:tcPr>
          <w:p w:rsidR="00792E0A" w:rsidRPr="00CB5E72" w:rsidRDefault="00792E0A" w:rsidP="00EE013B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24.04.2026 </w:t>
            </w:r>
            <w:proofErr w:type="spellStart"/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ПТ</w:t>
            </w:r>
            <w:proofErr w:type="spellEnd"/>
          </w:p>
        </w:tc>
        <w:tc>
          <w:tcPr>
            <w:tcW w:w="190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2E0A" w:rsidRPr="008D38EE" w:rsidRDefault="00792E0A" w:rsidP="00EE013B">
            <w:pPr>
              <w:spacing w:after="0" w:line="240" w:lineRule="auto"/>
              <w:ind w:right="-273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24.04.2026 </w:t>
            </w:r>
            <w:proofErr w:type="spellStart"/>
            <w:r w:rsidRPr="00CB5E72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ПТ</w:t>
            </w:r>
            <w:proofErr w:type="spellEnd"/>
          </w:p>
        </w:tc>
      </w:tr>
      <w:tr w:rsidR="00792E0A" w:rsidRPr="00CB5E72" w:rsidTr="00FC319D">
        <w:trPr>
          <w:trHeight w:val="720"/>
          <w:tblCellSpacing w:w="15" w:type="dxa"/>
        </w:trPr>
        <w:tc>
          <w:tcPr>
            <w:tcW w:w="659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792E0A" w:rsidRPr="006C6EDE" w:rsidRDefault="00792E0A" w:rsidP="00EE013B">
            <w:pPr>
              <w:spacing w:after="0" w:line="240" w:lineRule="auto"/>
              <w:ind w:right="-263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6C6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792E0A" w:rsidRPr="006C6EDE" w:rsidRDefault="00792E0A" w:rsidP="00EE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6C6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06.05.2026 СР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792E0A" w:rsidRPr="006C6EDE" w:rsidRDefault="00792E0A" w:rsidP="00EE013B">
            <w:pPr>
              <w:spacing w:after="0" w:line="240" w:lineRule="auto"/>
              <w:ind w:left="-263" w:right="-261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6C6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06.05.2026 СР</w:t>
            </w:r>
          </w:p>
        </w:tc>
        <w:tc>
          <w:tcPr>
            <w:tcW w:w="1746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792E0A" w:rsidRPr="006C6EDE" w:rsidRDefault="00792E0A" w:rsidP="00EE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6C6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15.05.2026 </w:t>
            </w:r>
            <w:proofErr w:type="spellStart"/>
            <w:r w:rsidRPr="006C6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ПТ</w:t>
            </w:r>
            <w:proofErr w:type="spellEnd"/>
          </w:p>
        </w:tc>
        <w:tc>
          <w:tcPr>
            <w:tcW w:w="1312" w:type="dxa"/>
            <w:shd w:val="clear" w:color="auto" w:fill="FFFFFF"/>
            <w:vAlign w:val="center"/>
          </w:tcPr>
          <w:p w:rsidR="00792E0A" w:rsidRPr="006C6EDE" w:rsidRDefault="00792E0A" w:rsidP="00EE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6C6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15.05.2026 </w:t>
            </w:r>
            <w:proofErr w:type="spellStart"/>
            <w:r w:rsidRPr="006C6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ПТ</w:t>
            </w:r>
            <w:proofErr w:type="spellEnd"/>
          </w:p>
        </w:tc>
        <w:tc>
          <w:tcPr>
            <w:tcW w:w="1832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792E0A" w:rsidRPr="006C6EDE" w:rsidRDefault="00792E0A" w:rsidP="00EE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6C6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23.04.2026 </w:t>
            </w:r>
            <w:proofErr w:type="spellStart"/>
            <w:r w:rsidRPr="006C6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ЧТ</w:t>
            </w:r>
            <w:proofErr w:type="spellEnd"/>
          </w:p>
        </w:tc>
        <w:tc>
          <w:tcPr>
            <w:tcW w:w="1832" w:type="dxa"/>
            <w:shd w:val="clear" w:color="auto" w:fill="FFFFFF"/>
            <w:vAlign w:val="center"/>
          </w:tcPr>
          <w:p w:rsidR="00792E0A" w:rsidRPr="006C6EDE" w:rsidRDefault="00792E0A" w:rsidP="00EE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6C6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23.04.2026 </w:t>
            </w:r>
            <w:proofErr w:type="spellStart"/>
            <w:r w:rsidRPr="006C6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ЧТ</w:t>
            </w:r>
            <w:proofErr w:type="spellEnd"/>
          </w:p>
        </w:tc>
        <w:tc>
          <w:tcPr>
            <w:tcW w:w="1832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792E0A" w:rsidRPr="006C6EDE" w:rsidRDefault="00792E0A" w:rsidP="00EE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6C6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29.04.2026 СР</w:t>
            </w:r>
          </w:p>
        </w:tc>
        <w:tc>
          <w:tcPr>
            <w:tcW w:w="190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792E0A" w:rsidRPr="006C6EDE" w:rsidRDefault="00792E0A" w:rsidP="00EE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6C6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29.04.2026 СР</w:t>
            </w:r>
          </w:p>
        </w:tc>
      </w:tr>
    </w:tbl>
    <w:p w:rsidR="00792E0A" w:rsidRPr="00792E0A" w:rsidRDefault="00792E0A" w:rsidP="00792E0A">
      <w:pPr>
        <w:jc w:val="center"/>
        <w:rPr>
          <w:rFonts w:ascii="Times New Roman" w:hAnsi="Times New Roman" w:cs="Times New Roman"/>
          <w:b/>
          <w:sz w:val="28"/>
        </w:rPr>
      </w:pPr>
    </w:p>
    <w:sectPr w:rsidR="00792E0A" w:rsidRPr="00792E0A" w:rsidSect="00FC319D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EE"/>
    <w:rsid w:val="003E2BC8"/>
    <w:rsid w:val="006C6EDE"/>
    <w:rsid w:val="00792E0A"/>
    <w:rsid w:val="008D38EE"/>
    <w:rsid w:val="00A76EAD"/>
    <w:rsid w:val="00BC2DBE"/>
    <w:rsid w:val="00C417FE"/>
    <w:rsid w:val="00CB5E72"/>
    <w:rsid w:val="00FC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702C"/>
  <w15:chartTrackingRefBased/>
  <w15:docId w15:val="{3DA204CE-A677-4A13-BF11-93FDC954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kpublicationsformdatatablecell">
    <w:name w:val="lkpublicationsformdatatable__cell"/>
    <w:basedOn w:val="a0"/>
    <w:rsid w:val="008D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FCFF-F694-4B47-89B4-7E78FD05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FRDO</dc:creator>
  <cp:keywords/>
  <dc:description/>
  <cp:lastModifiedBy>FRDO</cp:lastModifiedBy>
  <cp:revision>1</cp:revision>
  <dcterms:created xsi:type="dcterms:W3CDTF">2026-03-31T14:46:00Z</dcterms:created>
  <dcterms:modified xsi:type="dcterms:W3CDTF">2026-03-31T14:58:00Z</dcterms:modified>
</cp:coreProperties>
</file>